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FE" w:rsidRDefault="00613DFE" w:rsidP="00613DFE">
      <w:pPr>
        <w:rPr>
          <w:sz w:val="24"/>
          <w:szCs w:val="24"/>
        </w:rPr>
      </w:pPr>
    </w:p>
    <w:p w:rsidR="00613DFE" w:rsidRDefault="00613DFE" w:rsidP="00613DFE">
      <w:pPr>
        <w:jc w:val="center"/>
        <w:rPr>
          <w:sz w:val="24"/>
          <w:szCs w:val="24"/>
        </w:rPr>
      </w:pPr>
      <w:r>
        <w:rPr>
          <w:sz w:val="24"/>
          <w:szCs w:val="24"/>
        </w:rPr>
        <w:t>ANEXO II</w:t>
      </w:r>
    </w:p>
    <w:p w:rsidR="00613DFE" w:rsidRDefault="00613DFE" w:rsidP="00613DFE">
      <w:pPr>
        <w:jc w:val="center"/>
        <w:rPr>
          <w:sz w:val="24"/>
          <w:szCs w:val="24"/>
        </w:rPr>
      </w:pPr>
      <w:r>
        <w:rPr>
          <w:sz w:val="24"/>
          <w:szCs w:val="24"/>
        </w:rPr>
        <w:t>TERMO DE AUTORIZAÇÃO DE USO DE IMAGEM E VOZ</w:t>
      </w:r>
    </w:p>
    <w:p w:rsidR="00613DFE" w:rsidRDefault="00613DFE" w:rsidP="00613DFE">
      <w:pPr>
        <w:jc w:val="both"/>
        <w:rPr>
          <w:sz w:val="24"/>
          <w:szCs w:val="24"/>
        </w:rPr>
      </w:pPr>
      <w:r>
        <w:rPr>
          <w:sz w:val="24"/>
          <w:szCs w:val="24"/>
        </w:rPr>
        <w:t>Por este ato, eu, __________________________________________, inscrito no CPF sob o nº _________________________, residente e domiciliado na _____________________________________________________________________, concedo à Universidade Federal de Santa Catarina (UFSC), Autarquia Federal de Ensino Superior, com sede na cidade de Florianópolis, estado de Santa Catarina, no Campus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Universitário Reitor João David Ferreira Lima – Trindade, inscrita sob o CNPJ 83.899.526/0001-82, AUTORIZAÇÃO DE USO de meus direitos de imagem, voz e do conteúdo gravado ou de qualquer modo registrado no âmbito do Projeto SINOVA UFSC Startup </w:t>
      </w:r>
      <w:proofErr w:type="spellStart"/>
      <w:r>
        <w:rPr>
          <w:sz w:val="24"/>
          <w:szCs w:val="24"/>
        </w:rPr>
        <w:t>Mentoring</w:t>
      </w:r>
      <w:proofErr w:type="spellEnd"/>
      <w:r>
        <w:rPr>
          <w:sz w:val="24"/>
          <w:szCs w:val="24"/>
        </w:rPr>
        <w:t xml:space="preserve"> vinculado à UFSC sob a coordenação e responsabilidade do Departamento de Inovação da UFSC (SINOVA), incluindo, mas não se limitando à veiculação de minha imagem, palestras, relatos, opiniões, dados, fotos e vídeos, seja para uso didático, institucional, jornalístico, editorial e, toda e qualquer finalidade lícita correlata ao projeto mencionado.</w:t>
      </w:r>
    </w:p>
    <w:p w:rsidR="00613DFE" w:rsidRDefault="00613DFE" w:rsidP="0061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presente autorização é espontaneamente concedida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título gratuito, definitivo, irrevogável e irretratável, sem restrições, no território nacional e no exterior, para publicação, veiculação e divulgação na mídia em geral (escrita, falada, televisada e eletrônica), de difusão e transmissão por qualquer meio de comunicação, pelo prazo de 20 anos, sem finalidade lucrativa, e, sem quaisquer restrições do número de inserções e quantidade das imagens.</w:t>
      </w:r>
    </w:p>
    <w:p w:rsidR="00613DFE" w:rsidRDefault="00613DFE" w:rsidP="0061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Fica eleito o foro da Justiça Federal de Florianópolis, Seção Judiciária do Estado de Santa Catarina, com renúncia expressa a qualquer outro para dirimir eventuais dúvidas suscitadas pelo presente termo. </w:t>
      </w:r>
    </w:p>
    <w:p w:rsidR="00613DFE" w:rsidRDefault="00613DFE" w:rsidP="0061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esta ser a expressão da minha vontade, declaro que autorizo o uso acima descrito sem que nada haja a ser reclamado a título de direitos conexos à minha imagem, voz, ou a qualquer outro, e assino a presente autorização em 02 vias de igual teor e forma. </w:t>
      </w:r>
    </w:p>
    <w:p w:rsidR="00613DFE" w:rsidRDefault="00613DFE" w:rsidP="0061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hipótese do presente Termo ser assinado de forma eletrônica, considera-se datado conforme a data da assinatura eletrônica realizada, dispensando-se a previsão de assinatura em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vias do presente termo, a qual se aplica apenas para a forma de assinatura manuscrita. </w:t>
      </w:r>
    </w:p>
    <w:p w:rsidR="00613DFE" w:rsidRDefault="00613DFE" w:rsidP="00613DFE">
      <w:pPr>
        <w:jc w:val="both"/>
        <w:rPr>
          <w:sz w:val="24"/>
          <w:szCs w:val="24"/>
        </w:rPr>
      </w:pPr>
    </w:p>
    <w:p w:rsidR="00613DFE" w:rsidRDefault="00613DFE" w:rsidP="0061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Florianópolis, _______ de _______________________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202x</w:t>
      </w:r>
      <w:proofErr w:type="gramEnd"/>
    </w:p>
    <w:p w:rsidR="00613DFE" w:rsidRDefault="00613DFE" w:rsidP="00613DFE">
      <w:pPr>
        <w:jc w:val="both"/>
        <w:rPr>
          <w:sz w:val="24"/>
          <w:szCs w:val="24"/>
        </w:rPr>
      </w:pPr>
    </w:p>
    <w:p w:rsidR="00613DFE" w:rsidRDefault="00613DFE" w:rsidP="00613DFE">
      <w:pPr>
        <w:jc w:val="both"/>
        <w:rPr>
          <w:sz w:val="24"/>
          <w:szCs w:val="24"/>
        </w:rPr>
      </w:pPr>
    </w:p>
    <w:p w:rsidR="00613DFE" w:rsidRDefault="00613DFE" w:rsidP="00613DF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613DFE" w:rsidRDefault="00613DFE" w:rsidP="00613D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autorizado(a)</w:t>
      </w:r>
    </w:p>
    <w:p w:rsidR="00613DFE" w:rsidRDefault="00613DFE" w:rsidP="00613DFE">
      <w:pPr>
        <w:jc w:val="center"/>
        <w:rPr>
          <w:sz w:val="24"/>
          <w:szCs w:val="24"/>
        </w:rPr>
      </w:pPr>
    </w:p>
    <w:p w:rsidR="00613DFE" w:rsidRDefault="00613DFE" w:rsidP="00613DFE">
      <w:pPr>
        <w:jc w:val="both"/>
        <w:rPr>
          <w:sz w:val="18"/>
          <w:szCs w:val="18"/>
        </w:rPr>
      </w:pPr>
      <w:r>
        <w:rPr>
          <w:sz w:val="18"/>
          <w:szCs w:val="18"/>
        </w:rPr>
        <w:t>A gestão e a guarda dos “Termos de Autorização de Uso de Imagem e Voz” dos autorizados é de responsabilidade exclusiva do Coordenador do Projeto. Quaisquer solicitações e/ou reclamações a respeito do Termo devem ser tratadas com o Coordenador.</w:t>
      </w:r>
    </w:p>
    <w:p w:rsidR="00613DFE" w:rsidRDefault="00613DFE" w:rsidP="00613D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SINOVA/PROPESQ, a título de colaboração, disponibiliza no </w:t>
      </w:r>
      <w:proofErr w:type="gramStart"/>
      <w:r>
        <w:rPr>
          <w:sz w:val="18"/>
          <w:szCs w:val="18"/>
        </w:rPr>
        <w:t>https</w:t>
      </w:r>
      <w:proofErr w:type="gramEnd"/>
      <w:r>
        <w:rPr>
          <w:sz w:val="18"/>
          <w:szCs w:val="18"/>
        </w:rPr>
        <w:t>://sinova.ufsc.br/suporte-aos-pesquisadores/modelos/, modelo a ser customizado para cada projeto.</w:t>
      </w:r>
    </w:p>
    <w:p w:rsidR="008E1CE1" w:rsidRDefault="00613DFE">
      <w:bookmarkStart w:id="0" w:name="_GoBack"/>
      <w:bookmarkEnd w:id="0"/>
    </w:p>
    <w:sectPr w:rsidR="008E1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FE"/>
    <w:rsid w:val="000D7344"/>
    <w:rsid w:val="0037396D"/>
    <w:rsid w:val="0061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F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F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de Souza Corrêa</dc:creator>
  <cp:lastModifiedBy>Juliana de Souza Corrêa</cp:lastModifiedBy>
  <cp:revision>1</cp:revision>
  <dcterms:created xsi:type="dcterms:W3CDTF">2023-02-01T16:12:00Z</dcterms:created>
  <dcterms:modified xsi:type="dcterms:W3CDTF">2023-02-01T16:13:00Z</dcterms:modified>
</cp:coreProperties>
</file>